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2A25B" w14:textId="77777777" w:rsidR="007923E7" w:rsidRPr="007923E7" w:rsidRDefault="007923E7" w:rsidP="00EC75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3E7">
        <w:rPr>
          <w:rFonts w:ascii="Times New Roman" w:hAnsi="Times New Roman" w:cs="Times New Roman"/>
          <w:b/>
          <w:sz w:val="28"/>
          <w:szCs w:val="28"/>
        </w:rPr>
        <w:t xml:space="preserve">Виды дистанционных занятий и алгоритм проведения </w:t>
      </w:r>
      <w:r w:rsidR="00F46D45" w:rsidRPr="007923E7">
        <w:rPr>
          <w:rFonts w:ascii="Times New Roman" w:hAnsi="Times New Roman" w:cs="Times New Roman"/>
          <w:b/>
          <w:sz w:val="28"/>
          <w:szCs w:val="28"/>
        </w:rPr>
        <w:t>уроков</w:t>
      </w:r>
    </w:p>
    <w:p w14:paraId="5DAB5300" w14:textId="77777777" w:rsidR="007C2391" w:rsidRPr="007923E7" w:rsidRDefault="00F46D45" w:rsidP="00EC75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3E7">
        <w:rPr>
          <w:rFonts w:ascii="Times New Roman" w:hAnsi="Times New Roman" w:cs="Times New Roman"/>
          <w:b/>
          <w:sz w:val="28"/>
          <w:szCs w:val="28"/>
        </w:rPr>
        <w:t xml:space="preserve"> в период дистанционного обучения</w:t>
      </w:r>
    </w:p>
    <w:p w14:paraId="109C0DF4" w14:textId="77777777" w:rsidR="00EC7548" w:rsidRPr="007923E7" w:rsidRDefault="00EC7548" w:rsidP="00EC75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D01325" w14:textId="520FCB7B" w:rsidR="007923E7" w:rsidRPr="007923E7" w:rsidRDefault="007923E7" w:rsidP="007923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23E7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964AE8">
        <w:rPr>
          <w:rFonts w:ascii="Times New Roman" w:hAnsi="Times New Roman" w:cs="Times New Roman"/>
          <w:b/>
          <w:sz w:val="28"/>
          <w:szCs w:val="28"/>
        </w:rPr>
        <w:t>СОШ</w:t>
      </w:r>
      <w:r w:rsidR="00C92B3A">
        <w:rPr>
          <w:rFonts w:ascii="Times New Roman" w:hAnsi="Times New Roman" w:cs="Times New Roman"/>
          <w:b/>
          <w:sz w:val="28"/>
          <w:szCs w:val="28"/>
        </w:rPr>
        <w:t xml:space="preserve"> д. Тляумбетово</w:t>
      </w:r>
      <w:r w:rsidR="00964A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3E7">
        <w:rPr>
          <w:rFonts w:ascii="Times New Roman" w:hAnsi="Times New Roman" w:cs="Times New Roman"/>
          <w:b/>
          <w:sz w:val="28"/>
          <w:szCs w:val="28"/>
        </w:rPr>
        <w:t xml:space="preserve"> проводятся следующие виды занятий:</w:t>
      </w:r>
    </w:p>
    <w:p w14:paraId="427B538C" w14:textId="77777777" w:rsidR="007923E7" w:rsidRPr="00E42FB7" w:rsidRDefault="007923E7" w:rsidP="007923E7">
      <w:pPr>
        <w:tabs>
          <w:tab w:val="left" w:pos="9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>-</w:t>
      </w:r>
      <w:r w:rsidRPr="00E42FB7">
        <w:rPr>
          <w:rFonts w:ascii="Times New Roman" w:hAnsi="Times New Roman" w:cs="Times New Roman"/>
          <w:b/>
          <w:sz w:val="28"/>
          <w:szCs w:val="28"/>
        </w:rPr>
        <w:t>Онлайн занятия</w:t>
      </w:r>
    </w:p>
    <w:p w14:paraId="10410B49" w14:textId="77777777" w:rsidR="007923E7" w:rsidRPr="00E42FB7" w:rsidRDefault="007923E7" w:rsidP="007923E7">
      <w:pPr>
        <w:tabs>
          <w:tab w:val="left" w:pos="9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2FB7">
        <w:rPr>
          <w:rFonts w:ascii="Times New Roman" w:hAnsi="Times New Roman" w:cs="Times New Roman"/>
          <w:b/>
          <w:sz w:val="28"/>
          <w:szCs w:val="28"/>
        </w:rPr>
        <w:t>-кейс-электронные занятия</w:t>
      </w:r>
    </w:p>
    <w:p w14:paraId="2A5AB8CD" w14:textId="014EB5E0" w:rsidR="007923E7" w:rsidRPr="00E42FB7" w:rsidRDefault="00E42FB7" w:rsidP="007923E7">
      <w:pPr>
        <w:tabs>
          <w:tab w:val="left" w:pos="9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2FB7">
        <w:rPr>
          <w:rFonts w:ascii="Times New Roman" w:hAnsi="Times New Roman" w:cs="Times New Roman"/>
          <w:b/>
          <w:sz w:val="28"/>
          <w:szCs w:val="28"/>
        </w:rPr>
        <w:t>-бумажные носители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49"/>
        <w:gridCol w:w="3652"/>
        <w:gridCol w:w="3191"/>
      </w:tblGrid>
      <w:tr w:rsidR="009A4619" w:rsidRPr="007923E7" w14:paraId="784FDDF6" w14:textId="77777777" w:rsidTr="00EC7548">
        <w:trPr>
          <w:jc w:val="center"/>
        </w:trPr>
        <w:tc>
          <w:tcPr>
            <w:tcW w:w="3190" w:type="dxa"/>
          </w:tcPr>
          <w:p w14:paraId="75705CAC" w14:textId="77777777" w:rsidR="009A4619" w:rsidRPr="007923E7" w:rsidRDefault="00D76C71" w:rsidP="009A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652" w:type="dxa"/>
          </w:tcPr>
          <w:p w14:paraId="72A02845" w14:textId="77777777" w:rsidR="009A4619" w:rsidRPr="007923E7" w:rsidRDefault="009A4619" w:rsidP="009A4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b/>
                <w:sz w:val="28"/>
                <w:szCs w:val="28"/>
              </w:rPr>
              <w:t>Урок – онлайн</w:t>
            </w:r>
          </w:p>
          <w:p w14:paraId="0535CD97" w14:textId="77777777" w:rsidR="009A4619" w:rsidRPr="007923E7" w:rsidRDefault="009A4619" w:rsidP="009A4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b/>
                <w:sz w:val="28"/>
                <w:szCs w:val="28"/>
              </w:rPr>
              <w:t>(режим реального времени)</w:t>
            </w:r>
          </w:p>
          <w:p w14:paraId="7C1CCA55" w14:textId="77777777" w:rsidR="009A4619" w:rsidRPr="007923E7" w:rsidRDefault="009A4619" w:rsidP="009A4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14:paraId="778B0CB9" w14:textId="77777777" w:rsidR="009A4619" w:rsidRPr="007923E7" w:rsidRDefault="009A4619" w:rsidP="009A4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  <w:r w:rsidR="007923E7" w:rsidRPr="007923E7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7923E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F46D45" w:rsidRPr="007923E7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7923E7">
              <w:rPr>
                <w:rFonts w:ascii="Times New Roman" w:hAnsi="Times New Roman" w:cs="Times New Roman"/>
                <w:b/>
                <w:sz w:val="28"/>
                <w:szCs w:val="28"/>
              </w:rPr>
              <w:t>лайн</w:t>
            </w:r>
          </w:p>
          <w:p w14:paraId="2C73FA23" w14:textId="77777777" w:rsidR="007923E7" w:rsidRPr="007923E7" w:rsidRDefault="007923E7" w:rsidP="009A4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b/>
                <w:sz w:val="28"/>
                <w:szCs w:val="28"/>
              </w:rPr>
              <w:t>Кейс-электронный</w:t>
            </w:r>
          </w:p>
        </w:tc>
      </w:tr>
      <w:tr w:rsidR="009A4619" w:rsidRPr="007923E7" w14:paraId="6CB16C6A" w14:textId="77777777" w:rsidTr="00EC7548">
        <w:trPr>
          <w:jc w:val="center"/>
        </w:trPr>
        <w:tc>
          <w:tcPr>
            <w:tcW w:w="3190" w:type="dxa"/>
            <w:vAlign w:val="center"/>
          </w:tcPr>
          <w:p w14:paraId="2B0330FC" w14:textId="77777777" w:rsidR="009A4619" w:rsidRPr="007923E7" w:rsidRDefault="009A4619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Видеоконференцсвязь</w:t>
            </w:r>
          </w:p>
        </w:tc>
        <w:tc>
          <w:tcPr>
            <w:tcW w:w="3652" w:type="dxa"/>
            <w:vAlign w:val="center"/>
          </w:tcPr>
          <w:p w14:paraId="347B0EE3" w14:textId="373E14F3" w:rsidR="009A4619" w:rsidRPr="007923E7" w:rsidRDefault="00964AE8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Присутствует</w:t>
            </w:r>
          </w:p>
        </w:tc>
        <w:tc>
          <w:tcPr>
            <w:tcW w:w="3191" w:type="dxa"/>
            <w:vAlign w:val="center"/>
          </w:tcPr>
          <w:p w14:paraId="6FF6DE0C" w14:textId="77777777" w:rsidR="009A4619" w:rsidRPr="007923E7" w:rsidRDefault="009A4619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9A4619" w:rsidRPr="007923E7" w14:paraId="2E5B63F8" w14:textId="77777777" w:rsidTr="00EC7548">
        <w:trPr>
          <w:jc w:val="center"/>
        </w:trPr>
        <w:tc>
          <w:tcPr>
            <w:tcW w:w="3190" w:type="dxa"/>
            <w:vAlign w:val="center"/>
          </w:tcPr>
          <w:p w14:paraId="6D991AA9" w14:textId="77777777" w:rsidR="009A4619" w:rsidRPr="007923E7" w:rsidRDefault="009A4619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Аудиосвязь</w:t>
            </w:r>
          </w:p>
        </w:tc>
        <w:tc>
          <w:tcPr>
            <w:tcW w:w="3652" w:type="dxa"/>
            <w:vAlign w:val="center"/>
          </w:tcPr>
          <w:p w14:paraId="25A0C4D9" w14:textId="68FBC1D3" w:rsidR="009A4619" w:rsidRPr="007923E7" w:rsidRDefault="00964AE8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Присутствует </w:t>
            </w:r>
          </w:p>
        </w:tc>
        <w:tc>
          <w:tcPr>
            <w:tcW w:w="3191" w:type="dxa"/>
            <w:vAlign w:val="center"/>
          </w:tcPr>
          <w:p w14:paraId="23AC91A0" w14:textId="5FB76381" w:rsidR="009A4619" w:rsidRPr="007923E7" w:rsidRDefault="00964AE8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 присутствовать</w:t>
            </w:r>
          </w:p>
        </w:tc>
      </w:tr>
      <w:tr w:rsidR="009A4619" w:rsidRPr="007923E7" w14:paraId="07267C8E" w14:textId="77777777" w:rsidTr="00EC7548">
        <w:trPr>
          <w:jc w:val="center"/>
        </w:trPr>
        <w:tc>
          <w:tcPr>
            <w:tcW w:w="3190" w:type="dxa"/>
            <w:vAlign w:val="center"/>
          </w:tcPr>
          <w:p w14:paraId="0316E775" w14:textId="77777777" w:rsidR="009A4619" w:rsidRPr="007923E7" w:rsidRDefault="009A4619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Чат</w:t>
            </w:r>
            <w:r w:rsidR="00487C9F" w:rsidRPr="007923E7">
              <w:rPr>
                <w:rFonts w:ascii="Times New Roman" w:hAnsi="Times New Roman" w:cs="Times New Roman"/>
                <w:sz w:val="28"/>
                <w:szCs w:val="28"/>
              </w:rPr>
              <w:t>/форум</w:t>
            </w:r>
          </w:p>
        </w:tc>
        <w:tc>
          <w:tcPr>
            <w:tcW w:w="3652" w:type="dxa"/>
            <w:vAlign w:val="center"/>
          </w:tcPr>
          <w:p w14:paraId="20BA161F" w14:textId="77777777" w:rsidR="009A4619" w:rsidRPr="007923E7" w:rsidRDefault="009A4619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Присутствует в режиме реального времени</w:t>
            </w:r>
          </w:p>
        </w:tc>
        <w:tc>
          <w:tcPr>
            <w:tcW w:w="3191" w:type="dxa"/>
            <w:vAlign w:val="center"/>
          </w:tcPr>
          <w:p w14:paraId="1DEF79F5" w14:textId="77777777" w:rsidR="009A4619" w:rsidRPr="007923E7" w:rsidRDefault="009A4619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Может отсутствовать</w:t>
            </w:r>
          </w:p>
        </w:tc>
      </w:tr>
      <w:tr w:rsidR="009A4619" w:rsidRPr="007923E7" w14:paraId="27B92A4A" w14:textId="77777777" w:rsidTr="00EC7548">
        <w:trPr>
          <w:jc w:val="center"/>
        </w:trPr>
        <w:tc>
          <w:tcPr>
            <w:tcW w:w="3190" w:type="dxa"/>
            <w:vAlign w:val="center"/>
          </w:tcPr>
          <w:p w14:paraId="6A85112D" w14:textId="77777777" w:rsidR="009A4619" w:rsidRPr="007923E7" w:rsidRDefault="009A4619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в сети, работа в группе</w:t>
            </w:r>
          </w:p>
        </w:tc>
        <w:tc>
          <w:tcPr>
            <w:tcW w:w="3652" w:type="dxa"/>
            <w:vAlign w:val="center"/>
          </w:tcPr>
          <w:p w14:paraId="0DF0D107" w14:textId="77777777" w:rsidR="009A4619" w:rsidRPr="007923E7" w:rsidRDefault="009A4619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Присутствует</w:t>
            </w:r>
          </w:p>
        </w:tc>
        <w:tc>
          <w:tcPr>
            <w:tcW w:w="3191" w:type="dxa"/>
            <w:vAlign w:val="center"/>
          </w:tcPr>
          <w:p w14:paraId="6A8FBFAC" w14:textId="77777777" w:rsidR="009A4619" w:rsidRPr="007923E7" w:rsidRDefault="009A4619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9A4619" w:rsidRPr="007923E7" w14:paraId="514BE256" w14:textId="77777777" w:rsidTr="00EC7548">
        <w:trPr>
          <w:jc w:val="center"/>
        </w:trPr>
        <w:tc>
          <w:tcPr>
            <w:tcW w:w="3190" w:type="dxa"/>
            <w:vAlign w:val="center"/>
          </w:tcPr>
          <w:p w14:paraId="05981594" w14:textId="77777777" w:rsidR="009A4619" w:rsidRPr="007923E7" w:rsidRDefault="00F46D45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Интерактивные приложения/тесты</w:t>
            </w:r>
            <w:r w:rsidR="00D45F3E" w:rsidRPr="007923E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D7A1E" w:rsidRPr="007923E7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="00D45F3E" w:rsidRPr="007923E7">
              <w:rPr>
                <w:rFonts w:ascii="Times New Roman" w:hAnsi="Times New Roman" w:cs="Times New Roman"/>
                <w:sz w:val="28"/>
                <w:szCs w:val="28"/>
              </w:rPr>
              <w:t xml:space="preserve"> с получением мгновенных </w:t>
            </w:r>
            <w:r w:rsidR="000D7A1E" w:rsidRPr="007923E7">
              <w:rPr>
                <w:rFonts w:ascii="Times New Roman" w:hAnsi="Times New Roman" w:cs="Times New Roman"/>
                <w:sz w:val="28"/>
                <w:szCs w:val="28"/>
              </w:rPr>
              <w:t xml:space="preserve">личных </w:t>
            </w:r>
            <w:r w:rsidR="00D45F3E" w:rsidRPr="007923E7">
              <w:rPr>
                <w:rFonts w:ascii="Times New Roman" w:hAnsi="Times New Roman" w:cs="Times New Roman"/>
                <w:sz w:val="28"/>
                <w:szCs w:val="28"/>
              </w:rPr>
              <w:t>результатов.</w:t>
            </w:r>
          </w:p>
        </w:tc>
        <w:tc>
          <w:tcPr>
            <w:tcW w:w="3652" w:type="dxa"/>
            <w:vAlign w:val="center"/>
          </w:tcPr>
          <w:p w14:paraId="36808730" w14:textId="77777777" w:rsidR="009A4619" w:rsidRPr="007923E7" w:rsidRDefault="00F46D45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Присутствуют </w:t>
            </w:r>
            <w:r w:rsidR="00D45F3E" w:rsidRPr="007923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могут отсутствовать при организации урока исключительно через видеоконференцсвязь</w:t>
            </w:r>
            <w:r w:rsidR="00D45F3E" w:rsidRPr="007923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  <w:vAlign w:val="center"/>
          </w:tcPr>
          <w:p w14:paraId="7BCF0DA8" w14:textId="77777777" w:rsidR="009A4619" w:rsidRPr="007923E7" w:rsidRDefault="00F46D45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Могут отсутствовать</w:t>
            </w:r>
          </w:p>
        </w:tc>
      </w:tr>
      <w:tr w:rsidR="009A4619" w:rsidRPr="007923E7" w14:paraId="390DFAB3" w14:textId="77777777" w:rsidTr="00EC7548">
        <w:trPr>
          <w:jc w:val="center"/>
        </w:trPr>
        <w:tc>
          <w:tcPr>
            <w:tcW w:w="3190" w:type="dxa"/>
            <w:vAlign w:val="center"/>
          </w:tcPr>
          <w:p w14:paraId="6736E444" w14:textId="77777777" w:rsidR="009A4619" w:rsidRPr="007923E7" w:rsidRDefault="000D7A1E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3652" w:type="dxa"/>
            <w:vAlign w:val="center"/>
          </w:tcPr>
          <w:p w14:paraId="3FDFFB8A" w14:textId="77777777" w:rsidR="009A4619" w:rsidRPr="007923E7" w:rsidRDefault="000D7A1E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Присутствует</w:t>
            </w:r>
          </w:p>
        </w:tc>
        <w:tc>
          <w:tcPr>
            <w:tcW w:w="3191" w:type="dxa"/>
            <w:vAlign w:val="center"/>
          </w:tcPr>
          <w:p w14:paraId="0EC1BA1F" w14:textId="77777777" w:rsidR="009A4619" w:rsidRPr="007923E7" w:rsidRDefault="00EC7548" w:rsidP="00EC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E7">
              <w:rPr>
                <w:rFonts w:ascii="Times New Roman" w:hAnsi="Times New Roman" w:cs="Times New Roman"/>
                <w:sz w:val="28"/>
                <w:szCs w:val="28"/>
              </w:rPr>
              <w:t>Может отсутствовать</w:t>
            </w:r>
          </w:p>
        </w:tc>
      </w:tr>
    </w:tbl>
    <w:p w14:paraId="68576AC9" w14:textId="77777777" w:rsidR="0096062F" w:rsidRPr="007923E7" w:rsidRDefault="0096062F" w:rsidP="009A4619">
      <w:pPr>
        <w:rPr>
          <w:rFonts w:ascii="Times New Roman" w:hAnsi="Times New Roman" w:cs="Times New Roman"/>
          <w:sz w:val="28"/>
          <w:szCs w:val="28"/>
        </w:rPr>
      </w:pPr>
    </w:p>
    <w:p w14:paraId="7CA87EFA" w14:textId="77777777" w:rsidR="009A4619" w:rsidRPr="007923E7" w:rsidRDefault="009A4619" w:rsidP="009A4619">
      <w:pPr>
        <w:rPr>
          <w:rFonts w:ascii="Times New Roman" w:hAnsi="Times New Roman" w:cs="Times New Roman"/>
          <w:b/>
          <w:sz w:val="28"/>
          <w:szCs w:val="28"/>
        </w:rPr>
      </w:pPr>
      <w:r w:rsidRPr="007923E7">
        <w:rPr>
          <w:rFonts w:ascii="Times New Roman" w:hAnsi="Times New Roman" w:cs="Times New Roman"/>
          <w:b/>
          <w:sz w:val="28"/>
          <w:szCs w:val="28"/>
        </w:rPr>
        <w:t>Критерий «Совместная деятельность в режиме реального времени» предполагает следующие виды работы:</w:t>
      </w:r>
    </w:p>
    <w:p w14:paraId="671C347B" w14:textId="77777777" w:rsidR="009A4619" w:rsidRPr="007923E7" w:rsidRDefault="009A4619" w:rsidP="009A4619">
      <w:p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>- обсуждение просмотренной видео</w:t>
      </w:r>
      <w:r w:rsidR="00F46D45" w:rsidRPr="007923E7">
        <w:rPr>
          <w:rFonts w:ascii="Times New Roman" w:hAnsi="Times New Roman" w:cs="Times New Roman"/>
          <w:sz w:val="28"/>
          <w:szCs w:val="28"/>
        </w:rPr>
        <w:t>-</w:t>
      </w:r>
      <w:r w:rsidRPr="007923E7">
        <w:rPr>
          <w:rFonts w:ascii="Times New Roman" w:hAnsi="Times New Roman" w:cs="Times New Roman"/>
          <w:sz w:val="28"/>
          <w:szCs w:val="28"/>
        </w:rPr>
        <w:t>лекции или презентации</w:t>
      </w:r>
      <w:r w:rsidR="00D45F3E" w:rsidRPr="007923E7">
        <w:rPr>
          <w:rFonts w:ascii="Times New Roman" w:hAnsi="Times New Roman" w:cs="Times New Roman"/>
          <w:sz w:val="28"/>
          <w:szCs w:val="28"/>
        </w:rPr>
        <w:t xml:space="preserve"> (также это может быть поход в виртуальный музей, посещение онлайн оперы и т.д.)</w:t>
      </w:r>
      <w:r w:rsidR="00F46D45" w:rsidRPr="007923E7">
        <w:rPr>
          <w:rFonts w:ascii="Times New Roman" w:hAnsi="Times New Roman" w:cs="Times New Roman"/>
          <w:sz w:val="28"/>
          <w:szCs w:val="28"/>
        </w:rPr>
        <w:t xml:space="preserve"> в режиме реального времени с помощью чатов, форумов, ауди/видео-связи</w:t>
      </w:r>
      <w:r w:rsidRPr="007923E7">
        <w:rPr>
          <w:rFonts w:ascii="Times New Roman" w:hAnsi="Times New Roman" w:cs="Times New Roman"/>
          <w:sz w:val="28"/>
          <w:szCs w:val="28"/>
        </w:rPr>
        <w:t>;</w:t>
      </w:r>
    </w:p>
    <w:p w14:paraId="40162FAC" w14:textId="77777777" w:rsidR="009A4619" w:rsidRPr="007923E7" w:rsidRDefault="009A4619" w:rsidP="009A4619">
      <w:p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>- создание группового проекта с помощью онлайн-доски</w:t>
      </w:r>
      <w:r w:rsidR="00F46D45" w:rsidRPr="007923E7">
        <w:rPr>
          <w:rFonts w:ascii="Times New Roman" w:hAnsi="Times New Roman" w:cs="Times New Roman"/>
          <w:sz w:val="28"/>
          <w:szCs w:val="28"/>
        </w:rPr>
        <w:t>, сервисов создания ментальных карт онлайн</w:t>
      </w:r>
      <w:r w:rsidRPr="007923E7">
        <w:rPr>
          <w:rFonts w:ascii="Times New Roman" w:hAnsi="Times New Roman" w:cs="Times New Roman"/>
          <w:sz w:val="28"/>
          <w:szCs w:val="28"/>
        </w:rPr>
        <w:t xml:space="preserve"> или документов совместного редактирования в режиме реального времени;</w:t>
      </w:r>
    </w:p>
    <w:p w14:paraId="2E2F9CEC" w14:textId="77777777" w:rsidR="00F46D45" w:rsidRPr="007923E7" w:rsidRDefault="007923E7" w:rsidP="009606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3E7">
        <w:rPr>
          <w:rFonts w:ascii="Times New Roman" w:hAnsi="Times New Roman" w:cs="Times New Roman"/>
          <w:b/>
          <w:sz w:val="28"/>
          <w:szCs w:val="28"/>
        </w:rPr>
        <w:t>Алгоритм проведения</w:t>
      </w:r>
      <w:r w:rsidR="000D7A1E" w:rsidRPr="007923E7">
        <w:rPr>
          <w:rFonts w:ascii="Times New Roman" w:hAnsi="Times New Roman" w:cs="Times New Roman"/>
          <w:b/>
          <w:sz w:val="28"/>
          <w:szCs w:val="28"/>
        </w:rPr>
        <w:t xml:space="preserve"> онлайн урока:</w:t>
      </w:r>
    </w:p>
    <w:p w14:paraId="73A3CF7D" w14:textId="77777777" w:rsidR="000D7A1E" w:rsidRPr="007923E7" w:rsidRDefault="000D7A1E" w:rsidP="009A4619">
      <w:p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>Вариант 1:</w:t>
      </w:r>
    </w:p>
    <w:p w14:paraId="6E5BF2BB" w14:textId="77777777" w:rsidR="009A4619" w:rsidRPr="007923E7" w:rsidRDefault="000D7A1E" w:rsidP="000D7A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>Видеоконференцсвязь (10-15 минут)</w:t>
      </w:r>
    </w:p>
    <w:p w14:paraId="587BE7BE" w14:textId="77777777" w:rsidR="000D7A1E" w:rsidRPr="007923E7" w:rsidRDefault="000D7A1E" w:rsidP="000D7A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 xml:space="preserve">Совместная деятельность в группе (например, проект через </w:t>
      </w:r>
      <w:r w:rsidRPr="007923E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7923E7">
        <w:rPr>
          <w:rFonts w:ascii="Times New Roman" w:hAnsi="Times New Roman" w:cs="Times New Roman"/>
          <w:sz w:val="28"/>
          <w:szCs w:val="28"/>
        </w:rPr>
        <w:t>-документ с возможностью совместного редактирования или онлайн доски);</w:t>
      </w:r>
    </w:p>
    <w:p w14:paraId="24764EF3" w14:textId="77777777" w:rsidR="000D7A1E" w:rsidRPr="007923E7" w:rsidRDefault="000D7A1E" w:rsidP="000D7A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>Выполнение интерактивного теста для осуществления контроля знаний;</w:t>
      </w:r>
    </w:p>
    <w:p w14:paraId="69BF7B78" w14:textId="1971227C" w:rsidR="000D7A1E" w:rsidRPr="007923E7" w:rsidRDefault="000D7A1E" w:rsidP="000D7A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>Рефлексия (например, через форму обратной связи</w:t>
      </w:r>
      <w:r w:rsidR="00964AE8">
        <w:rPr>
          <w:rFonts w:ascii="Times New Roman" w:hAnsi="Times New Roman" w:cs="Times New Roman"/>
          <w:sz w:val="28"/>
          <w:szCs w:val="28"/>
        </w:rPr>
        <w:t>-вацап</w:t>
      </w:r>
      <w:r w:rsidRPr="007923E7">
        <w:rPr>
          <w:rFonts w:ascii="Times New Roman" w:hAnsi="Times New Roman" w:cs="Times New Roman"/>
          <w:sz w:val="28"/>
          <w:szCs w:val="28"/>
        </w:rPr>
        <w:t xml:space="preserve">, </w:t>
      </w:r>
      <w:r w:rsidRPr="007923E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7923E7">
        <w:rPr>
          <w:rFonts w:ascii="Times New Roman" w:hAnsi="Times New Roman" w:cs="Times New Roman"/>
          <w:sz w:val="28"/>
          <w:szCs w:val="28"/>
        </w:rPr>
        <w:t>-форму и пр.)</w:t>
      </w:r>
    </w:p>
    <w:p w14:paraId="71F09776" w14:textId="77777777" w:rsidR="007923E7" w:rsidRDefault="007923E7" w:rsidP="000D7A1E">
      <w:pPr>
        <w:rPr>
          <w:rFonts w:ascii="Times New Roman" w:hAnsi="Times New Roman" w:cs="Times New Roman"/>
          <w:sz w:val="28"/>
          <w:szCs w:val="28"/>
        </w:rPr>
      </w:pPr>
    </w:p>
    <w:p w14:paraId="35EF8726" w14:textId="77777777" w:rsidR="000D7A1E" w:rsidRPr="007923E7" w:rsidRDefault="000D7A1E" w:rsidP="000D7A1E">
      <w:p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lastRenderedPageBreak/>
        <w:t>Вариант 2:</w:t>
      </w:r>
    </w:p>
    <w:p w14:paraId="41208B41" w14:textId="77777777" w:rsidR="000D7A1E" w:rsidRPr="007923E7" w:rsidRDefault="0096062F" w:rsidP="000D7A1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>Организационный этап (приветствие, психологический настрой) (например, через онлайн-доску</w:t>
      </w:r>
      <w:r w:rsidR="00487C9F" w:rsidRPr="007923E7">
        <w:rPr>
          <w:rFonts w:ascii="Times New Roman" w:hAnsi="Times New Roman" w:cs="Times New Roman"/>
          <w:sz w:val="28"/>
          <w:szCs w:val="28"/>
        </w:rPr>
        <w:t>, где каждый участник имеет возможность поприветствовать других участников и высказаться через записи</w:t>
      </w:r>
      <w:r w:rsidRPr="007923E7">
        <w:rPr>
          <w:rFonts w:ascii="Times New Roman" w:hAnsi="Times New Roman" w:cs="Times New Roman"/>
          <w:sz w:val="28"/>
          <w:szCs w:val="28"/>
        </w:rPr>
        <w:t>);</w:t>
      </w:r>
    </w:p>
    <w:p w14:paraId="188B1D46" w14:textId="77777777" w:rsidR="0096062F" w:rsidRPr="007923E7" w:rsidRDefault="0096062F" w:rsidP="000D7A1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>Объяснение нового материала (видео</w:t>
      </w:r>
      <w:r w:rsidR="00487C9F" w:rsidRPr="007923E7">
        <w:rPr>
          <w:rFonts w:ascii="Times New Roman" w:hAnsi="Times New Roman" w:cs="Times New Roman"/>
          <w:sz w:val="28"/>
          <w:szCs w:val="28"/>
        </w:rPr>
        <w:t>-</w:t>
      </w:r>
      <w:r w:rsidRPr="007923E7">
        <w:rPr>
          <w:rFonts w:ascii="Times New Roman" w:hAnsi="Times New Roman" w:cs="Times New Roman"/>
          <w:sz w:val="28"/>
          <w:szCs w:val="28"/>
        </w:rPr>
        <w:t>лекция, презентация) с последующим его обсуждением с помощью форумов, чатов, аудио/видео-связи;</w:t>
      </w:r>
    </w:p>
    <w:p w14:paraId="2BEEC60C" w14:textId="77777777" w:rsidR="0096062F" w:rsidRPr="007923E7" w:rsidRDefault="0096062F" w:rsidP="000D7A1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>Закрепление изученного материала через выполнение совместного проекта или выполнение интерактивных заданий с обсуждением;</w:t>
      </w:r>
    </w:p>
    <w:p w14:paraId="02307602" w14:textId="77777777" w:rsidR="0096062F" w:rsidRPr="007923E7" w:rsidRDefault="0096062F" w:rsidP="000D7A1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>Контроль знаний с получением мгновенных результатов.</w:t>
      </w:r>
    </w:p>
    <w:p w14:paraId="182BCE52" w14:textId="77777777" w:rsidR="007923E7" w:rsidRDefault="0096062F" w:rsidP="0096062F">
      <w:pPr>
        <w:rPr>
          <w:rFonts w:ascii="Times New Roman" w:hAnsi="Times New Roman" w:cs="Times New Roman"/>
          <w:sz w:val="28"/>
          <w:szCs w:val="28"/>
        </w:rPr>
      </w:pPr>
      <w:r w:rsidRPr="007923E7">
        <w:rPr>
          <w:rFonts w:ascii="Times New Roman" w:hAnsi="Times New Roman" w:cs="Times New Roman"/>
          <w:sz w:val="28"/>
          <w:szCs w:val="28"/>
        </w:rPr>
        <w:t xml:space="preserve">Варианты построения онлайн-урока могут быть и другие, но с соблюдением вышеуказанных </w:t>
      </w:r>
      <w:r w:rsidR="00EC7548" w:rsidRPr="007923E7">
        <w:rPr>
          <w:rFonts w:ascii="Times New Roman" w:hAnsi="Times New Roman" w:cs="Times New Roman"/>
          <w:sz w:val="28"/>
          <w:szCs w:val="28"/>
        </w:rPr>
        <w:t>критериев</w:t>
      </w:r>
      <w:r w:rsidRPr="007923E7">
        <w:rPr>
          <w:rFonts w:ascii="Times New Roman" w:hAnsi="Times New Roman" w:cs="Times New Roman"/>
          <w:sz w:val="28"/>
          <w:szCs w:val="28"/>
        </w:rPr>
        <w:t>.</w:t>
      </w:r>
    </w:p>
    <w:p w14:paraId="6396DDFB" w14:textId="77777777" w:rsidR="0096062F" w:rsidRDefault="007923E7" w:rsidP="0096062F">
      <w:pPr>
        <w:rPr>
          <w:rFonts w:ascii="Times New Roman" w:hAnsi="Times New Roman" w:cs="Times New Roman"/>
          <w:b/>
          <w:sz w:val="28"/>
          <w:szCs w:val="28"/>
        </w:rPr>
      </w:pPr>
      <w:r w:rsidRPr="007923E7">
        <w:rPr>
          <w:rFonts w:ascii="Times New Roman" w:hAnsi="Times New Roman" w:cs="Times New Roman"/>
          <w:b/>
          <w:sz w:val="28"/>
          <w:szCs w:val="28"/>
        </w:rPr>
        <w:t>Алгоритм проведения урока кейс-электронный:</w:t>
      </w:r>
    </w:p>
    <w:p w14:paraId="2DCECDE3" w14:textId="095D8709" w:rsidR="007923E7" w:rsidRDefault="00132432" w:rsidP="007923E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B3240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3B3240" w:rsidRPr="003B3240">
        <w:rPr>
          <w:rFonts w:ascii="Times New Roman" w:hAnsi="Times New Roman" w:cs="Times New Roman"/>
          <w:sz w:val="28"/>
          <w:szCs w:val="28"/>
        </w:rPr>
        <w:t>формирует кейс (уч</w:t>
      </w:r>
      <w:r w:rsidRPr="003B3240">
        <w:rPr>
          <w:rFonts w:ascii="Times New Roman" w:hAnsi="Times New Roman" w:cs="Times New Roman"/>
          <w:sz w:val="28"/>
          <w:szCs w:val="28"/>
        </w:rPr>
        <w:t xml:space="preserve">ебный </w:t>
      </w:r>
      <w:r w:rsidR="003B3240" w:rsidRPr="003B3240">
        <w:rPr>
          <w:rFonts w:ascii="Times New Roman" w:hAnsi="Times New Roman" w:cs="Times New Roman"/>
          <w:sz w:val="28"/>
          <w:szCs w:val="28"/>
        </w:rPr>
        <w:t>материал к уроку)</w:t>
      </w:r>
      <w:r w:rsidR="003B3240">
        <w:rPr>
          <w:rFonts w:ascii="Times New Roman" w:hAnsi="Times New Roman" w:cs="Times New Roman"/>
          <w:sz w:val="28"/>
          <w:szCs w:val="28"/>
        </w:rPr>
        <w:t xml:space="preserve"> и отправляет учащему</w:t>
      </w:r>
      <w:r w:rsidR="001A50A8">
        <w:rPr>
          <w:rFonts w:ascii="Times New Roman" w:hAnsi="Times New Roman" w:cs="Times New Roman"/>
          <w:sz w:val="28"/>
          <w:szCs w:val="28"/>
        </w:rPr>
        <w:t>ся</w:t>
      </w:r>
      <w:r w:rsidR="003B3240">
        <w:rPr>
          <w:rFonts w:ascii="Times New Roman" w:hAnsi="Times New Roman" w:cs="Times New Roman"/>
          <w:sz w:val="28"/>
          <w:szCs w:val="28"/>
        </w:rPr>
        <w:t xml:space="preserve"> (по электронной п</w:t>
      </w:r>
      <w:r w:rsidR="001A50A8">
        <w:rPr>
          <w:rFonts w:ascii="Times New Roman" w:hAnsi="Times New Roman" w:cs="Times New Roman"/>
          <w:sz w:val="28"/>
          <w:szCs w:val="28"/>
        </w:rPr>
        <w:t>о</w:t>
      </w:r>
      <w:r w:rsidR="003B3240">
        <w:rPr>
          <w:rFonts w:ascii="Times New Roman" w:hAnsi="Times New Roman" w:cs="Times New Roman"/>
          <w:sz w:val="28"/>
          <w:szCs w:val="28"/>
        </w:rPr>
        <w:t xml:space="preserve">чте, в </w:t>
      </w:r>
      <w:r w:rsidR="003B3240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3B3240" w:rsidRPr="003B3240">
        <w:rPr>
          <w:rFonts w:ascii="Times New Roman" w:hAnsi="Times New Roman" w:cs="Times New Roman"/>
          <w:sz w:val="28"/>
          <w:szCs w:val="28"/>
        </w:rPr>
        <w:t xml:space="preserve"> </w:t>
      </w:r>
      <w:r w:rsidR="003B3240">
        <w:rPr>
          <w:rFonts w:ascii="Times New Roman" w:hAnsi="Times New Roman" w:cs="Times New Roman"/>
          <w:sz w:val="28"/>
          <w:szCs w:val="28"/>
          <w:lang w:val="en-US"/>
        </w:rPr>
        <w:t>classroom</w:t>
      </w:r>
      <w:r w:rsidR="003B3240">
        <w:rPr>
          <w:rFonts w:ascii="Times New Roman" w:hAnsi="Times New Roman" w:cs="Times New Roman"/>
          <w:sz w:val="28"/>
          <w:szCs w:val="28"/>
        </w:rPr>
        <w:t xml:space="preserve">, </w:t>
      </w:r>
      <w:r w:rsidR="00C92B3A">
        <w:rPr>
          <w:rFonts w:ascii="Times New Roman" w:hAnsi="Times New Roman" w:cs="Times New Roman"/>
          <w:sz w:val="28"/>
          <w:szCs w:val="28"/>
        </w:rPr>
        <w:t>ВК</w:t>
      </w:r>
      <w:r w:rsidR="003B3240">
        <w:rPr>
          <w:rFonts w:ascii="Times New Roman" w:hAnsi="Times New Roman" w:cs="Times New Roman"/>
          <w:sz w:val="28"/>
          <w:szCs w:val="28"/>
        </w:rPr>
        <w:t>)</w:t>
      </w:r>
    </w:p>
    <w:p w14:paraId="71BD3FEC" w14:textId="16DC670D" w:rsidR="003B3240" w:rsidRDefault="003B3240" w:rsidP="007923E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 изучает материала урока (инструкцию, видеоурок, презентацию, файлы с объяснением учебного материала)</w:t>
      </w:r>
    </w:p>
    <w:p w14:paraId="044A455D" w14:textId="638B451F" w:rsidR="003B3240" w:rsidRDefault="003B3240" w:rsidP="003B324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Учащиеся выполняет задания и отправляет их на проверку учителю ((по электронной п</w:t>
      </w:r>
      <w:r w:rsidR="001A50A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чте,</w:t>
      </w:r>
      <w:r w:rsidR="00C92B3A">
        <w:rPr>
          <w:rFonts w:ascii="Times New Roman" w:hAnsi="Times New Roman" w:cs="Times New Roman"/>
          <w:sz w:val="28"/>
          <w:szCs w:val="28"/>
        </w:rPr>
        <w:t xml:space="preserve"> </w:t>
      </w:r>
      <w:r w:rsidR="00C92B3A">
        <w:rPr>
          <w:rFonts w:ascii="Times New Roman" w:hAnsi="Times New Roman" w:cs="Times New Roman"/>
          <w:sz w:val="28"/>
          <w:szCs w:val="28"/>
          <w:lang w:val="en-US"/>
        </w:rPr>
        <w:t>whatsap</w:t>
      </w:r>
      <w:r w:rsidR="00964A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3B32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classroom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92B3A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053A161" w14:textId="77777777" w:rsidR="003B3240" w:rsidRDefault="003B3240" w:rsidP="003B324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проверяет работу и отправляет учащемуся результаты, комментарии пояснения.</w:t>
      </w:r>
    </w:p>
    <w:p w14:paraId="1362E09B" w14:textId="77777777" w:rsidR="00001ADA" w:rsidRDefault="00001ADA" w:rsidP="00001AD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34F5008" w14:textId="33F8830B" w:rsidR="00001ADA" w:rsidRDefault="00001ADA" w:rsidP="00001A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Общение в режиме реального времени (через чат, через видеосвязь) при проведении урока кейс-электронный </w:t>
      </w:r>
      <w:r w:rsidR="001A50A8">
        <w:rPr>
          <w:rFonts w:ascii="Times New Roman" w:hAnsi="Times New Roman" w:cs="Times New Roman"/>
          <w:sz w:val="28"/>
          <w:szCs w:val="28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5B55DC" w14:textId="77777777" w:rsidR="00964AE8" w:rsidRDefault="00964AE8" w:rsidP="003B324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E25D0" w14:textId="5ED01A12" w:rsidR="003B3240" w:rsidRDefault="00964AE8" w:rsidP="003B324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64AE8">
        <w:rPr>
          <w:rFonts w:ascii="Times New Roman" w:hAnsi="Times New Roman" w:cs="Times New Roman"/>
          <w:b/>
          <w:sz w:val="28"/>
          <w:szCs w:val="28"/>
        </w:rPr>
        <w:t>Алгоритм проведения урока с бумажными носителями</w:t>
      </w:r>
    </w:p>
    <w:p w14:paraId="08FCF198" w14:textId="77777777" w:rsidR="00E42FB7" w:rsidRPr="00964AE8" w:rsidRDefault="00E42FB7" w:rsidP="003B324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4FFBB62" w14:textId="77777777" w:rsidR="00964AE8" w:rsidRDefault="00964AE8" w:rsidP="003B3240">
      <w:pPr>
        <w:pStyle w:val="a4"/>
        <w:rPr>
          <w:rFonts w:ascii="Times New Roman" w:hAnsi="Times New Roman" w:cs="Times New Roman"/>
          <w:sz w:val="28"/>
          <w:szCs w:val="28"/>
        </w:rPr>
      </w:pPr>
      <w:r w:rsidRPr="00964AE8">
        <w:rPr>
          <w:rFonts w:ascii="Times New Roman" w:hAnsi="Times New Roman" w:cs="Times New Roman"/>
          <w:sz w:val="28"/>
          <w:szCs w:val="28"/>
        </w:rPr>
        <w:t xml:space="preserve">Алгоритм действий по подготовке бумажных кейсов </w:t>
      </w:r>
    </w:p>
    <w:p w14:paraId="2678CA62" w14:textId="3B3282B1" w:rsidR="00E42FB7" w:rsidRDefault="00964AE8" w:rsidP="003B3240">
      <w:pPr>
        <w:pStyle w:val="a4"/>
        <w:rPr>
          <w:rFonts w:ascii="Times New Roman" w:hAnsi="Times New Roman" w:cs="Times New Roman"/>
          <w:sz w:val="28"/>
          <w:szCs w:val="28"/>
        </w:rPr>
      </w:pPr>
      <w:r w:rsidRPr="00964AE8">
        <w:rPr>
          <w:rFonts w:ascii="Times New Roman" w:hAnsi="Times New Roman" w:cs="Times New Roman"/>
          <w:sz w:val="28"/>
          <w:szCs w:val="28"/>
        </w:rPr>
        <w:t xml:space="preserve">1. Учитель по своему предмету формирует бумажный кейс (учебный материал к уроку), который доставляется ученику </w:t>
      </w:r>
      <w:r w:rsidR="00E42FB7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964AE8">
        <w:rPr>
          <w:rFonts w:ascii="Times New Roman" w:hAnsi="Times New Roman" w:cs="Times New Roman"/>
          <w:sz w:val="28"/>
          <w:szCs w:val="28"/>
        </w:rPr>
        <w:t xml:space="preserve"> </w:t>
      </w:r>
      <w:r w:rsidR="00E42FB7">
        <w:rPr>
          <w:rFonts w:ascii="Times New Roman" w:hAnsi="Times New Roman" w:cs="Times New Roman"/>
          <w:sz w:val="28"/>
          <w:szCs w:val="28"/>
        </w:rPr>
        <w:t>в почтовый ящик</w:t>
      </w:r>
      <w:r w:rsidRPr="00964AE8">
        <w:rPr>
          <w:rFonts w:ascii="Times New Roman" w:hAnsi="Times New Roman" w:cs="Times New Roman"/>
          <w:sz w:val="28"/>
          <w:szCs w:val="28"/>
        </w:rPr>
        <w:t xml:space="preserve">. Доставка осуществляется </w:t>
      </w:r>
      <w:r w:rsidR="00E42FB7">
        <w:rPr>
          <w:rFonts w:ascii="Times New Roman" w:hAnsi="Times New Roman" w:cs="Times New Roman"/>
          <w:sz w:val="28"/>
          <w:szCs w:val="28"/>
        </w:rPr>
        <w:t xml:space="preserve">3 </w:t>
      </w:r>
      <w:r w:rsidRPr="00964AE8">
        <w:rPr>
          <w:rFonts w:ascii="Times New Roman" w:hAnsi="Times New Roman" w:cs="Times New Roman"/>
          <w:sz w:val="28"/>
          <w:szCs w:val="28"/>
        </w:rPr>
        <w:t>раза в неделю в понедельник</w:t>
      </w:r>
      <w:r w:rsidR="00E42FB7">
        <w:rPr>
          <w:rFonts w:ascii="Times New Roman" w:hAnsi="Times New Roman" w:cs="Times New Roman"/>
          <w:sz w:val="28"/>
          <w:szCs w:val="28"/>
        </w:rPr>
        <w:t>,</w:t>
      </w:r>
      <w:r w:rsidR="00C92B3A">
        <w:rPr>
          <w:rFonts w:ascii="Times New Roman" w:hAnsi="Times New Roman" w:cs="Times New Roman"/>
          <w:sz w:val="28"/>
          <w:szCs w:val="28"/>
        </w:rPr>
        <w:t xml:space="preserve"> среду </w:t>
      </w:r>
      <w:r w:rsidR="00C92B3A" w:rsidRPr="00964AE8">
        <w:rPr>
          <w:rFonts w:ascii="Times New Roman" w:hAnsi="Times New Roman" w:cs="Times New Roman"/>
          <w:sz w:val="28"/>
          <w:szCs w:val="28"/>
        </w:rPr>
        <w:t>и</w:t>
      </w:r>
      <w:r w:rsidRPr="00964AE8">
        <w:rPr>
          <w:rFonts w:ascii="Times New Roman" w:hAnsi="Times New Roman" w:cs="Times New Roman"/>
          <w:sz w:val="28"/>
          <w:szCs w:val="28"/>
        </w:rPr>
        <w:t xml:space="preserve"> пятницу. </w:t>
      </w:r>
    </w:p>
    <w:p w14:paraId="2D2F4251" w14:textId="02F8D843" w:rsidR="00E42FB7" w:rsidRDefault="00964AE8" w:rsidP="003B3240">
      <w:pPr>
        <w:pStyle w:val="a4"/>
        <w:rPr>
          <w:rFonts w:ascii="Times New Roman" w:hAnsi="Times New Roman" w:cs="Times New Roman"/>
          <w:sz w:val="28"/>
          <w:szCs w:val="28"/>
        </w:rPr>
      </w:pPr>
      <w:r w:rsidRPr="00964AE8">
        <w:rPr>
          <w:rFonts w:ascii="Times New Roman" w:hAnsi="Times New Roman" w:cs="Times New Roman"/>
          <w:sz w:val="28"/>
          <w:szCs w:val="28"/>
        </w:rPr>
        <w:t>2. Учащийся изучает материала урока (инструкцию, распечатанные документы с объяснением учебного материала)</w:t>
      </w:r>
    </w:p>
    <w:p w14:paraId="428854A7" w14:textId="0109F6A4" w:rsidR="00E42FB7" w:rsidRDefault="00964AE8" w:rsidP="003B3240">
      <w:pPr>
        <w:pStyle w:val="a4"/>
        <w:rPr>
          <w:rFonts w:ascii="Times New Roman" w:hAnsi="Times New Roman" w:cs="Times New Roman"/>
          <w:sz w:val="28"/>
          <w:szCs w:val="28"/>
        </w:rPr>
      </w:pPr>
      <w:r w:rsidRPr="00964AE8">
        <w:rPr>
          <w:rFonts w:ascii="Times New Roman" w:hAnsi="Times New Roman" w:cs="Times New Roman"/>
          <w:sz w:val="28"/>
          <w:szCs w:val="28"/>
        </w:rPr>
        <w:t xml:space="preserve"> 3. Учащиеся выполняет задания и </w:t>
      </w:r>
      <w:r w:rsidR="00E42FB7">
        <w:rPr>
          <w:rFonts w:ascii="Times New Roman" w:hAnsi="Times New Roman" w:cs="Times New Roman"/>
          <w:sz w:val="28"/>
          <w:szCs w:val="28"/>
        </w:rPr>
        <w:t xml:space="preserve">ответственное </w:t>
      </w:r>
      <w:r w:rsidR="00C92B3A">
        <w:rPr>
          <w:rFonts w:ascii="Times New Roman" w:hAnsi="Times New Roman" w:cs="Times New Roman"/>
          <w:sz w:val="28"/>
          <w:szCs w:val="28"/>
        </w:rPr>
        <w:t xml:space="preserve">лицо </w:t>
      </w:r>
      <w:r w:rsidR="00C92B3A" w:rsidRPr="00964AE8">
        <w:rPr>
          <w:rFonts w:ascii="Times New Roman" w:hAnsi="Times New Roman" w:cs="Times New Roman"/>
          <w:sz w:val="28"/>
          <w:szCs w:val="28"/>
        </w:rPr>
        <w:t>забирает</w:t>
      </w:r>
      <w:r w:rsidR="00E42FB7">
        <w:rPr>
          <w:rFonts w:ascii="Times New Roman" w:hAnsi="Times New Roman" w:cs="Times New Roman"/>
          <w:sz w:val="28"/>
          <w:szCs w:val="28"/>
        </w:rPr>
        <w:t xml:space="preserve"> их ящика, фотографирует и отправляет учителю на электронную почту.</w:t>
      </w:r>
    </w:p>
    <w:p w14:paraId="708515AE" w14:textId="032470F3" w:rsidR="00964AE8" w:rsidRPr="00964AE8" w:rsidRDefault="00964AE8" w:rsidP="003B324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64AE8">
        <w:rPr>
          <w:rFonts w:ascii="Times New Roman" w:hAnsi="Times New Roman" w:cs="Times New Roman"/>
          <w:sz w:val="28"/>
          <w:szCs w:val="28"/>
        </w:rPr>
        <w:t xml:space="preserve"> 4. Учитель проверяет работу и отправляет учащемуся результаты, комментарии пояснения. Общение с учащимся отсутствует.</w:t>
      </w:r>
    </w:p>
    <w:sectPr w:rsidR="00964AE8" w:rsidRPr="00964AE8" w:rsidSect="00EC7548">
      <w:pgSz w:w="11906" w:h="16838"/>
      <w:pgMar w:top="568" w:right="282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7B403B"/>
    <w:multiLevelType w:val="hybridMultilevel"/>
    <w:tmpl w:val="0BD0AE1A"/>
    <w:lvl w:ilvl="0" w:tplc="CFE29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34412"/>
    <w:multiLevelType w:val="hybridMultilevel"/>
    <w:tmpl w:val="5A00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3694D"/>
    <w:multiLevelType w:val="hybridMultilevel"/>
    <w:tmpl w:val="22E64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D77"/>
    <w:rsid w:val="00001ADA"/>
    <w:rsid w:val="000D7A1E"/>
    <w:rsid w:val="00132432"/>
    <w:rsid w:val="001A50A8"/>
    <w:rsid w:val="001E5D77"/>
    <w:rsid w:val="003B3240"/>
    <w:rsid w:val="00487C9F"/>
    <w:rsid w:val="0075453D"/>
    <w:rsid w:val="007923E7"/>
    <w:rsid w:val="007C2391"/>
    <w:rsid w:val="0096062F"/>
    <w:rsid w:val="00964AE8"/>
    <w:rsid w:val="009A4619"/>
    <w:rsid w:val="00C92B3A"/>
    <w:rsid w:val="00D45F3E"/>
    <w:rsid w:val="00D76C71"/>
    <w:rsid w:val="00E42FB7"/>
    <w:rsid w:val="00EC7548"/>
    <w:rsid w:val="00F4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2E9C"/>
  <w15:docId w15:val="{BC152F23-5D99-4AC0-8939-9BCB0817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7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Пользователь Windows</cp:lastModifiedBy>
  <cp:revision>4</cp:revision>
  <dcterms:created xsi:type="dcterms:W3CDTF">2020-04-30T07:01:00Z</dcterms:created>
  <dcterms:modified xsi:type="dcterms:W3CDTF">2020-05-06T06:31:00Z</dcterms:modified>
</cp:coreProperties>
</file>